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369D31B8" w:rsidP="369D31B8" w:rsidRDefault="369D31B8" w14:paraId="595B7F8E" w14:textId="29161F65">
      <w:p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369D31B8" w:rsidP="369D31B8" w:rsidRDefault="369D31B8" w14:paraId="7D317C75" w14:textId="3589A4BB">
      <w:p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5C812FA6" w:rsidP="369D31B8" w:rsidRDefault="5C812FA6" w14:paraId="0C83FB97" w14:textId="03C42523">
      <w:pPr>
        <w:pStyle w:val="Normal"/>
        <w:suppressLineNumbers w:val="0"/>
        <w:bidi w:val="0"/>
        <w:spacing w:before="0" w:beforeAutospacing="off" w:after="0" w:afterAutospacing="off" w:line="480" w:lineRule="auto"/>
        <w:ind w:left="1440" w:right="0" w:firstLine="720"/>
        <w:jc w:val="left"/>
        <w:rPr>
          <w:rFonts w:ascii="Arial" w:hAnsi="Arial" w:eastAsia="Arial" w:cs="Arial"/>
          <w:b w:val="1"/>
          <w:bCs w:val="1"/>
          <w:color w:val="2A2FD1"/>
          <w:sz w:val="32"/>
          <w:szCs w:val="32"/>
        </w:rPr>
      </w:pPr>
      <w:r w:rsidRPr="369D31B8" w:rsidR="5C812FA6">
        <w:rPr>
          <w:rFonts w:ascii="Arial" w:hAnsi="Arial" w:eastAsia="Arial" w:cs="Arial"/>
          <w:b w:val="1"/>
          <w:bCs w:val="1"/>
          <w:color w:val="2A2FD1"/>
          <w:sz w:val="32"/>
          <w:szCs w:val="32"/>
        </w:rPr>
        <w:t>SCHEDULER TRAINING DOCUMENT</w:t>
      </w:r>
    </w:p>
    <w:p w:rsidR="0021789E" w:rsidP="369D31B8" w:rsidRDefault="0021789E" w14:paraId="2BFC196C" w14:textId="09B42541">
      <w:pPr>
        <w:spacing w:line="480" w:lineRule="auto"/>
        <w:rPr>
          <w:rFonts w:ascii="Arial" w:hAnsi="Arial" w:eastAsia="Arial" w:cs="Arial"/>
          <w:b w:val="1"/>
          <w:bCs w:val="1"/>
          <w:sz w:val="28"/>
          <w:szCs w:val="28"/>
        </w:rPr>
      </w:pPr>
      <w:r w:rsidRPr="369D31B8" w:rsidR="5C812FA6">
        <w:rPr>
          <w:rFonts w:ascii="Arial" w:hAnsi="Arial" w:eastAsia="Arial" w:cs="Arial"/>
          <w:b w:val="1"/>
          <w:bCs w:val="1"/>
          <w:sz w:val="28"/>
          <w:szCs w:val="28"/>
        </w:rPr>
        <w:t xml:space="preserve">Below is the summary </w:t>
      </w:r>
      <w:r w:rsidRPr="369D31B8" w:rsidR="1B2614D8">
        <w:rPr>
          <w:rFonts w:ascii="Arial" w:hAnsi="Arial" w:eastAsia="Arial" w:cs="Arial"/>
          <w:b w:val="1"/>
          <w:bCs w:val="1"/>
          <w:sz w:val="28"/>
          <w:szCs w:val="28"/>
        </w:rPr>
        <w:t>of the topics</w:t>
      </w:r>
      <w:r w:rsidRPr="369D31B8" w:rsidR="5C812FA6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369D31B8" w:rsidR="5FAD5E4B">
        <w:rPr>
          <w:rFonts w:ascii="Arial" w:hAnsi="Arial" w:eastAsia="Arial" w:cs="Arial"/>
          <w:b w:val="1"/>
          <w:bCs w:val="1"/>
          <w:sz w:val="28"/>
          <w:szCs w:val="28"/>
        </w:rPr>
        <w:t>cove</w:t>
      </w:r>
      <w:r w:rsidRPr="369D31B8" w:rsidR="5C812FA6">
        <w:rPr>
          <w:rFonts w:ascii="Arial" w:hAnsi="Arial" w:eastAsia="Arial" w:cs="Arial"/>
          <w:b w:val="1"/>
          <w:bCs w:val="1"/>
          <w:sz w:val="28"/>
          <w:szCs w:val="28"/>
        </w:rPr>
        <w:t>r</w:t>
      </w:r>
      <w:r w:rsidRPr="369D31B8" w:rsidR="5FAD5E4B">
        <w:rPr>
          <w:rFonts w:ascii="Arial" w:hAnsi="Arial" w:eastAsia="Arial" w:cs="Arial"/>
          <w:b w:val="1"/>
          <w:bCs w:val="1"/>
          <w:sz w:val="28"/>
          <w:szCs w:val="28"/>
        </w:rPr>
        <w:t>ed in the training</w:t>
      </w:r>
    </w:p>
    <w:p w:rsidR="0021789E" w:rsidP="369D31B8" w:rsidRDefault="0021789E" w14:paraId="08F7A280" w14:textId="68EB079F">
      <w:pPr>
        <w:spacing w:line="480" w:lineRule="auto"/>
        <w:rPr>
          <w:rFonts w:ascii="Arial" w:hAnsi="Arial" w:eastAsia="Arial" w:cs="Arial"/>
          <w:b w:val="1"/>
          <w:bCs w:val="1"/>
          <w:sz w:val="28"/>
          <w:szCs w:val="28"/>
        </w:rPr>
      </w:pPr>
      <w:r w:rsidRPr="369D31B8" w:rsidR="5FAD5E4B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369D31B8" w:rsidR="4E5BDDE4">
        <w:rPr>
          <w:rFonts w:ascii="Arial" w:hAnsi="Arial" w:eastAsia="Arial" w:cs="Arial"/>
          <w:b w:val="1"/>
          <w:bCs w:val="1"/>
          <w:sz w:val="28"/>
          <w:szCs w:val="28"/>
        </w:rPr>
        <w:t xml:space="preserve">   </w:t>
      </w:r>
      <w:r w:rsidRPr="369D31B8" w:rsidR="6CD03772">
        <w:rPr>
          <w:rFonts w:ascii="Arial" w:hAnsi="Arial" w:eastAsia="Arial" w:cs="Arial"/>
          <w:b w:val="1"/>
          <w:bCs w:val="1"/>
          <w:sz w:val="28"/>
          <w:szCs w:val="28"/>
        </w:rPr>
        <w:t xml:space="preserve">Initial Training </w:t>
      </w:r>
      <w:r w:rsidRPr="369D31B8" w:rsidR="2A32D886">
        <w:rPr>
          <w:rFonts w:ascii="Arial" w:hAnsi="Arial" w:eastAsia="Arial" w:cs="Arial"/>
          <w:b w:val="1"/>
          <w:bCs w:val="1"/>
          <w:sz w:val="28"/>
          <w:szCs w:val="28"/>
        </w:rPr>
        <w:t>D</w:t>
      </w:r>
      <w:r w:rsidRPr="369D31B8" w:rsidR="6CD03772">
        <w:rPr>
          <w:rFonts w:ascii="Arial" w:hAnsi="Arial" w:eastAsia="Arial" w:cs="Arial"/>
          <w:b w:val="1"/>
          <w:bCs w:val="1"/>
          <w:sz w:val="28"/>
          <w:szCs w:val="28"/>
        </w:rPr>
        <w:t>uration</w:t>
      </w:r>
      <w:r w:rsidRPr="369D31B8" w:rsidR="5FAD5E4B">
        <w:rPr>
          <w:rFonts w:ascii="Arial" w:hAnsi="Arial" w:eastAsia="Arial" w:cs="Arial"/>
          <w:b w:val="1"/>
          <w:bCs w:val="1"/>
          <w:sz w:val="28"/>
          <w:szCs w:val="28"/>
        </w:rPr>
        <w:t xml:space="preserve"> – 2-3 weeks</w:t>
      </w:r>
    </w:p>
    <w:p w:rsidR="7F4977E3" w:rsidP="369D31B8" w:rsidRDefault="7F4977E3" w14:paraId="246A422C" w14:textId="74540468">
      <w:pPr>
        <w:pStyle w:val="Normal"/>
        <w:spacing w:line="480" w:lineRule="auto"/>
        <w:rPr>
          <w:rFonts w:ascii="Arial" w:hAnsi="Arial" w:eastAsia="Arial" w:cs="Arial"/>
          <w:b w:val="1"/>
          <w:bCs w:val="1"/>
          <w:sz w:val="28"/>
          <w:szCs w:val="28"/>
        </w:rPr>
      </w:pPr>
      <w:r w:rsidRPr="369D31B8" w:rsidR="7F4977E3">
        <w:rPr>
          <w:rFonts w:ascii="Arial" w:hAnsi="Arial" w:eastAsia="Arial" w:cs="Arial"/>
          <w:b w:val="1"/>
          <w:bCs w:val="1"/>
          <w:sz w:val="28"/>
          <w:szCs w:val="28"/>
        </w:rPr>
        <w:t xml:space="preserve">    </w:t>
      </w:r>
      <w:r w:rsidRPr="369D31B8" w:rsidR="7FF7C2AD">
        <w:rPr>
          <w:rFonts w:ascii="Arial" w:hAnsi="Arial" w:eastAsia="Arial" w:cs="Arial"/>
          <w:b w:val="1"/>
          <w:bCs w:val="1"/>
          <w:sz w:val="28"/>
          <w:szCs w:val="28"/>
        </w:rPr>
        <w:t>Practical Training Duration – 2 weeks</w:t>
      </w:r>
    </w:p>
    <w:p w:rsidR="0021789E" w:rsidP="369D31B8" w:rsidRDefault="0021789E" w14:paraId="6B7A5FE5" w14:textId="77777777">
      <w:p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Pr="00E108E9" w:rsidR="0021789E" w:rsidP="369D31B8" w:rsidRDefault="00BB692F" w14:paraId="1D5EDA4E" w14:textId="0E99D8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69D31B8" w:rsidR="00BB692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Initial call </w:t>
      </w:r>
      <w:r w:rsidRPr="369D31B8" w:rsidR="00465F8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involving basic interaction about our clients</w:t>
      </w:r>
      <w:r w:rsidRPr="369D31B8" w:rsidR="4377004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(In</w:t>
      </w:r>
      <w:r w:rsidRPr="369D31B8" w:rsidR="7AF55BD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-</w:t>
      </w:r>
      <w:r w:rsidRPr="369D31B8" w:rsidR="4377004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Home Care Agenc</w:t>
      </w:r>
      <w:r w:rsidRPr="369D31B8" w:rsidR="7F7CE5A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ies</w:t>
      </w:r>
      <w:r w:rsidRPr="369D31B8" w:rsidR="5F3E400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</w:t>
      </w:r>
      <w:r w:rsidRPr="369D31B8" w:rsidR="00465F8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and </w:t>
      </w:r>
      <w:r w:rsidRPr="369D31B8" w:rsidR="00092E4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workplace.</w:t>
      </w:r>
    </w:p>
    <w:p w:rsidR="32B6D63E" w:rsidP="369D31B8" w:rsidRDefault="32B6D63E" w14:paraId="6A26B570" w14:textId="230C7B1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D31B8" w:rsidR="32B6D63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69D31B8" w:rsidR="6AD08DDA">
        <w:rPr>
          <w:rFonts w:ascii="Times New Roman" w:hAnsi="Times New Roman" w:eastAsia="Times New Roman" w:cs="Times New Roman"/>
          <w:sz w:val="24"/>
          <w:szCs w:val="24"/>
        </w:rPr>
        <w:t xml:space="preserve">This includes explaining </w:t>
      </w:r>
      <w:r w:rsidRPr="369D31B8" w:rsidR="05C756ED">
        <w:rPr>
          <w:rFonts w:ascii="Times New Roman" w:hAnsi="Times New Roman" w:eastAsia="Times New Roman" w:cs="Times New Roman"/>
          <w:sz w:val="24"/>
          <w:szCs w:val="24"/>
        </w:rPr>
        <w:t xml:space="preserve">about the working hours (Regular scheduling shift and </w:t>
      </w:r>
      <w:r w:rsidRPr="369D31B8" w:rsidR="53F02322">
        <w:rPr>
          <w:rFonts w:ascii="Times New Roman" w:hAnsi="Times New Roman" w:eastAsia="Times New Roman" w:cs="Times New Roman"/>
          <w:sz w:val="24"/>
          <w:szCs w:val="24"/>
        </w:rPr>
        <w:t>o</w:t>
      </w:r>
      <w:r w:rsidRPr="369D31B8" w:rsidR="53F02322">
        <w:rPr>
          <w:rFonts w:ascii="Times New Roman" w:hAnsi="Times New Roman" w:eastAsia="Times New Roman" w:cs="Times New Roman"/>
          <w:sz w:val="24"/>
          <w:szCs w:val="24"/>
        </w:rPr>
        <w:t>n</w:t>
      </w:r>
      <w:r w:rsidRPr="369D31B8" w:rsidR="05C756ED">
        <w:rPr>
          <w:rFonts w:ascii="Times New Roman" w:hAnsi="Times New Roman" w:eastAsia="Times New Roman" w:cs="Times New Roman"/>
          <w:sz w:val="24"/>
          <w:szCs w:val="24"/>
        </w:rPr>
        <w:t xml:space="preserve"> call shift)</w:t>
      </w:r>
    </w:p>
    <w:p w:rsidR="6AD08DDA" w:rsidP="369D31B8" w:rsidRDefault="6AD08DDA" w14:paraId="509A35F9" w14:textId="6974502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D31B8" w:rsidR="6AD08DDA">
        <w:rPr>
          <w:rFonts w:ascii="Times New Roman" w:hAnsi="Times New Roman" w:eastAsia="Times New Roman" w:cs="Times New Roman"/>
          <w:sz w:val="24"/>
          <w:szCs w:val="24"/>
        </w:rPr>
        <w:t>How to work in a team, team collaboration</w:t>
      </w:r>
    </w:p>
    <w:p w:rsidR="1D581853" w:rsidP="369D31B8" w:rsidRDefault="1D581853" w14:paraId="49D32465" w14:textId="37F8A5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D31B8" w:rsidR="1D581853">
        <w:rPr>
          <w:rFonts w:ascii="Times New Roman" w:hAnsi="Times New Roman" w:eastAsia="Times New Roman" w:cs="Times New Roman"/>
          <w:sz w:val="24"/>
          <w:szCs w:val="24"/>
        </w:rPr>
        <w:t>W</w:t>
      </w:r>
      <w:r w:rsidRPr="369D31B8" w:rsidR="4A230073">
        <w:rPr>
          <w:rFonts w:ascii="Times New Roman" w:hAnsi="Times New Roman" w:eastAsia="Times New Roman" w:cs="Times New Roman"/>
          <w:sz w:val="24"/>
          <w:szCs w:val="24"/>
        </w:rPr>
        <w:t>ork ethic</w:t>
      </w:r>
      <w:r w:rsidRPr="369D31B8" w:rsidR="0E3F787B">
        <w:rPr>
          <w:rFonts w:ascii="Times New Roman" w:hAnsi="Times New Roman" w:eastAsia="Times New Roman" w:cs="Times New Roman"/>
          <w:sz w:val="24"/>
          <w:szCs w:val="24"/>
        </w:rPr>
        <w:t>s to be followed</w:t>
      </w:r>
    </w:p>
    <w:p w:rsidRPr="00E108E9" w:rsidR="00E108E9" w:rsidP="369D31B8" w:rsidRDefault="00E108E9" w14:paraId="5D6AAE3D" w14:textId="14A74E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69D31B8" w:rsidR="00E108E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Giving a brief overview about </w:t>
      </w:r>
      <w:r w:rsidRPr="369D31B8" w:rsidR="00E108E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different aspects</w:t>
      </w:r>
      <w:r w:rsidRPr="369D31B8" w:rsidR="00E108E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of work involved in home care </w:t>
      </w:r>
      <w:r w:rsidRPr="369D31B8" w:rsidR="00092E4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companies.</w:t>
      </w:r>
      <w:r w:rsidRPr="369D31B8" w:rsidR="00E108E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</w:p>
    <w:p w:rsidR="6C29BB6E" w:rsidP="369D31B8" w:rsidRDefault="6C29BB6E" w14:paraId="17A56781" w14:textId="003381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6C29BB6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369D31B8" w:rsidR="30B104E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369D31B8" w:rsidR="11934FC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</w:t>
      </w:r>
      <w:r w:rsidRPr="369D31B8" w:rsidR="390C0306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ow to </w:t>
      </w:r>
      <w:r w:rsidRPr="369D31B8" w:rsidR="604F34E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communicat</w:t>
      </w:r>
      <w:r w:rsidRPr="369D31B8" w:rsidR="314DDB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e </w:t>
      </w:r>
      <w:r w:rsidRPr="369D31B8" w:rsidR="30B104E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with clients and caregivers</w:t>
      </w:r>
    </w:p>
    <w:p w:rsidR="30B104E2" w:rsidP="369D31B8" w:rsidRDefault="30B104E2" w14:paraId="6F16A28B" w14:textId="6A4F7E7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30B104E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</w:t>
      </w:r>
      <w:r w:rsidRPr="369D31B8" w:rsidR="49D19E9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</w:t>
      </w:r>
      <w:r w:rsidRPr="369D31B8" w:rsidR="30B104E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dmin </w:t>
      </w:r>
      <w:r w:rsidRPr="369D31B8" w:rsidR="1315E7F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related </w:t>
      </w:r>
      <w:r w:rsidRPr="369D31B8" w:rsidR="30B104E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work.</w:t>
      </w:r>
    </w:p>
    <w:p w:rsidR="369D31B8" w:rsidP="369D31B8" w:rsidRDefault="369D31B8" w14:paraId="00C4F3CF" w14:textId="4FD21B5A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0A9560EB" w14:textId="1DB9EB67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3D723B13" w14:textId="106B4F69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5079D38C" w14:textId="5FBFC1CF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6EF5AEE1" w14:textId="3C9990E5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77D88825" w14:textId="3A4F9478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1949FBFF" w14:textId="7CE96AEB">
      <w:pPr>
        <w:pStyle w:val="Normal"/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Pr="004747E6" w:rsidR="00E108E9" w:rsidP="369D31B8" w:rsidRDefault="00120CDF" w14:paraId="386D5920" w14:textId="16AC49F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D31B8" w:rsidR="715BBB6F">
        <w:rPr>
          <w:rFonts w:ascii="Times New Roman" w:hAnsi="Times New Roman" w:eastAsia="Times New Roman" w:cs="Times New Roman"/>
          <w:sz w:val="24"/>
          <w:szCs w:val="24"/>
        </w:rPr>
        <w:t xml:space="preserve">In depth training on the </w:t>
      </w:r>
      <w:r w:rsidRPr="369D31B8" w:rsidR="7487EA14">
        <w:rPr>
          <w:rFonts w:ascii="Times New Roman" w:hAnsi="Times New Roman" w:eastAsia="Times New Roman" w:cs="Times New Roman"/>
          <w:sz w:val="24"/>
          <w:szCs w:val="24"/>
        </w:rPr>
        <w:t>Well sky</w:t>
      </w:r>
    </w:p>
    <w:p w:rsidR="369D31B8" w:rsidP="369D31B8" w:rsidRDefault="369D31B8" w14:paraId="2235323F" w14:textId="75036112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Pr="00341151" w:rsidR="004747E6" w:rsidP="369D31B8" w:rsidRDefault="00C5549C" w14:paraId="00C0CD95" w14:textId="319814AE">
      <w:pPr>
        <w:pStyle w:val="ListParagraph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D68124" wp14:editId="57AC0EB0">
            <wp:simplePos x="0" y="0"/>
            <wp:positionH relativeFrom="column">
              <wp:posOffset>622300</wp:posOffset>
            </wp:positionH>
            <wp:positionV relativeFrom="paragraph">
              <wp:posOffset>73025</wp:posOffset>
            </wp:positionV>
            <wp:extent cx="2820670" cy="5838825"/>
            <wp:effectExtent l="0" t="0" r="0" b="31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7156"/>
                    <a:stretch/>
                  </pic:blipFill>
                  <pic:spPr bwMode="auto">
                    <a:xfrm>
                      <a:off x="0" y="0"/>
                      <a:ext cx="2820670" cy="583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341151" w:rsidR="004747E6" w:rsidP="369D31B8" w:rsidRDefault="00C5549C" w14:paraId="0B00B084" w14:textId="26852D7C">
      <w:pPr>
        <w:pStyle w:val="ListParagraph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41151" w:rsidR="004747E6" w:rsidP="369D31B8" w:rsidRDefault="00C5549C" w14:paraId="73E8F83D" w14:textId="7844D7E3">
      <w:pPr>
        <w:pStyle w:val="ListParagraph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41151" w:rsidR="004747E6" w:rsidP="369D31B8" w:rsidRDefault="00C5549C" w14:paraId="0B74356B" w14:textId="36B847FC">
      <w:pPr>
        <w:pStyle w:val="ListParagraph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41151" w:rsidR="004747E6" w:rsidP="369D31B8" w:rsidRDefault="00C5549C" w14:paraId="30E29FA6" w14:textId="0567D3BB">
      <w:pPr>
        <w:pStyle w:val="ListParagraph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41151" w:rsidR="004747E6" w:rsidP="369D31B8" w:rsidRDefault="00C5549C" w14:paraId="622D7A12" w14:textId="60D03159">
      <w:pPr>
        <w:pStyle w:val="ListParagraph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BB692F" w:rsidR="00341151" w:rsidP="369D31B8" w:rsidRDefault="00FA029C" w14:paraId="38BE8992" w14:textId="01FF190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69D31B8" w:rsidR="00FA02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</w:t>
      </w:r>
      <w:r w:rsidRPr="369D31B8" w:rsidR="50AE2E0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raining on </w:t>
      </w:r>
      <w:r w:rsidRPr="369D31B8" w:rsidR="00FA02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different case scenarios on daily basis with live examples</w:t>
      </w:r>
      <w:r w:rsidRPr="369D31B8" w:rsidR="00FC31D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.</w:t>
      </w:r>
    </w:p>
    <w:p w:rsidR="369D31B8" w:rsidP="369D31B8" w:rsidRDefault="369D31B8" w14:paraId="0BEE4290" w14:textId="72661589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6BD1300C" w:rsidP="369D31B8" w:rsidRDefault="6BD1300C" w14:paraId="5EDD83BC" w14:textId="418AEE3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This includes client scenarios and caregiver scenarios</w:t>
      </w:r>
    </w:p>
    <w:p w:rsidR="6BD1300C" w:rsidP="369D31B8" w:rsidRDefault="6BD1300C" w14:paraId="0B058C27" w14:textId="552D387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How to interact with clients </w:t>
      </w: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regarding</w:t>
      </w: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their schedules and addressing any concerns they have.</w:t>
      </w:r>
    </w:p>
    <w:p w:rsidR="6BD1300C" w:rsidP="369D31B8" w:rsidRDefault="6BD1300C" w14:paraId="6376E7E3" w14:textId="17EBA42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to interact with caregivers with the question</w:t>
      </w:r>
      <w:r w:rsidRPr="369D31B8" w:rsidR="4ED4036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s</w:t>
      </w: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they ask and with concerns they have</w:t>
      </w:r>
    </w:p>
    <w:p w:rsidR="6BD1300C" w:rsidP="369D31B8" w:rsidRDefault="6BD1300C" w14:paraId="689DDC5B" w14:textId="462636D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to handle extreme situations between a client and their care givers.</w:t>
      </w:r>
    </w:p>
    <w:p w:rsidR="6BD1300C" w:rsidP="369D31B8" w:rsidRDefault="6BD1300C" w14:paraId="41E9F6AC" w14:textId="0EF9254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6BD13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What kind of responses or answers should be given to the questions the client/caregiver asks. </w:t>
      </w:r>
    </w:p>
    <w:p w:rsidR="369D31B8" w:rsidP="369D31B8" w:rsidRDefault="369D31B8" w14:paraId="1D5C3381" w14:textId="3A27EEBD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103B594A" w:rsidP="369D31B8" w:rsidRDefault="103B594A" w14:paraId="69D0910E" w14:textId="2F24AFA8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480" w:lineRule="auto"/>
        <w:ind w:right="0"/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69D31B8" w:rsidR="103B594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Below are topics</w:t>
      </w:r>
      <w:r w:rsidRPr="369D31B8" w:rsidR="1EB628F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/Case </w:t>
      </w:r>
      <w:r w:rsidRPr="369D31B8" w:rsidR="18D3C4B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scenarios completely</w:t>
      </w:r>
      <w:r w:rsidRPr="369D31B8" w:rsidR="6BE4456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369D31B8" w:rsidR="103B594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covered under training</w:t>
      </w:r>
    </w:p>
    <w:p w:rsidR="4879A817" w:rsidP="369D31B8" w:rsidRDefault="4879A817" w14:paraId="6188F3D2" w14:textId="70BF1B0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69D31B8" w:rsidR="4879A81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         </w:t>
      </w:r>
      <w:r w:rsidRPr="369D31B8" w:rsidR="4879A81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 </w:t>
      </w:r>
      <w:r w:rsidRPr="369D31B8" w:rsidR="721F91F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Types of Scheduling:</w:t>
      </w:r>
    </w:p>
    <w:p w:rsidR="721F91F0" w:rsidP="369D31B8" w:rsidRDefault="721F91F0" w14:paraId="6543EBD5" w14:textId="4CA7CDD6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plan a schedule for a New Client?</w:t>
      </w:r>
    </w:p>
    <w:p w:rsidR="721F91F0" w:rsidP="369D31B8" w:rsidRDefault="721F91F0" w14:paraId="4FB6EBB0" w14:textId="31FD5393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How do we plan a </w:t>
      </w:r>
      <w:r w:rsidRPr="369D31B8" w:rsidR="6902C5E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24-hour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care?</w:t>
      </w:r>
    </w:p>
    <w:p w:rsidR="721F91F0" w:rsidP="369D31B8" w:rsidRDefault="721F91F0" w14:paraId="16591E6E" w14:textId="7926D148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plan Hospice care?</w:t>
      </w:r>
    </w:p>
    <w:p w:rsidR="721F91F0" w:rsidP="369D31B8" w:rsidRDefault="721F91F0" w14:paraId="31CD8DEC" w14:textId="6B1E3656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plan Couples Care?</w:t>
      </w:r>
    </w:p>
    <w:p w:rsidR="721F91F0" w:rsidP="369D31B8" w:rsidRDefault="721F91F0" w14:paraId="467CF090" w14:textId="6A111811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plan a recurring shift Calendar for a client?</w:t>
      </w:r>
    </w:p>
    <w:p w:rsidR="721F91F0" w:rsidP="369D31B8" w:rsidRDefault="721F91F0" w14:paraId="554F7D13" w14:textId="1B09986A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add new Care/Shift for already Existing Clients?</w:t>
      </w:r>
    </w:p>
    <w:p w:rsidR="721F91F0" w:rsidP="369D31B8" w:rsidRDefault="721F91F0" w14:paraId="0968E346" w14:textId="477C79E9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plan Emergency Cancellations?</w:t>
      </w:r>
    </w:p>
    <w:p w:rsidR="721F91F0" w:rsidP="369D31B8" w:rsidRDefault="721F91F0" w14:paraId="160DB550" w14:textId="027474EF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How do we change the shift timings upon request from client or Caregiver?</w:t>
      </w:r>
    </w:p>
    <w:p w:rsidR="721F91F0" w:rsidP="369D31B8" w:rsidRDefault="721F91F0" w14:paraId="1109AA5F" w14:textId="39A6238D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How will you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plan, if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client tested Covid + and If Caregiver tested Covid +?</w:t>
      </w:r>
    </w:p>
    <w:p w:rsidR="17D9998A" w:rsidP="369D31B8" w:rsidRDefault="17D9998A" w14:paraId="70B446CD" w14:textId="1D31EA2B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17D9998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</w:t>
      </w:r>
      <w:r w:rsidRPr="369D31B8" w:rsidR="17D9998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</w:t>
      </w:r>
      <w:r w:rsidRPr="369D31B8" w:rsidR="461D6FB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               </w:t>
      </w:r>
      <w:r w:rsidRPr="369D31B8" w:rsidR="461D6FB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Planning a schedule for returning Client</w:t>
      </w:r>
      <w:r w:rsidRPr="369D31B8" w:rsidR="7F22042F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?</w:t>
      </w:r>
    </w:p>
    <w:p w:rsidR="369D31B8" w:rsidP="369D31B8" w:rsidRDefault="369D31B8" w14:paraId="39AB6EED" w14:textId="0C6473D8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721F91F0" w:rsidP="369D31B8" w:rsidRDefault="721F91F0" w14:paraId="151CF2BE" w14:textId="0A4BF7DD">
      <w:pPr>
        <w:pStyle w:val="ListParagraph"/>
        <w:numPr>
          <w:ilvl w:val="1"/>
          <w:numId w:val="7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369D31B8" w:rsidR="721F91F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Caregiver Cancellation: </w:t>
      </w:r>
    </w:p>
    <w:p w:rsidR="1E402FEE" w:rsidP="369D31B8" w:rsidRDefault="1E402FEE" w14:paraId="40FB6B89" w14:textId="2F4ECF18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1E402FE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A. Less than 6 hours</w:t>
      </w:r>
    </w:p>
    <w:p w:rsidR="721F91F0" w:rsidP="369D31B8" w:rsidRDefault="721F91F0" w14:paraId="71249C9B" w14:textId="7E131977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B. More than 6 hours</w:t>
      </w:r>
    </w:p>
    <w:p w:rsidR="35D0F154" w:rsidP="369D31B8" w:rsidRDefault="35D0F154" w14:paraId="4F4CD796" w14:textId="19679011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35D0F15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C.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If Caregiver is sick before coming to shift </w:t>
      </w:r>
    </w:p>
    <w:p w:rsidR="4E932DE9" w:rsidP="369D31B8" w:rsidRDefault="4E932DE9" w14:paraId="19F69855" w14:textId="522A824B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4E932DE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D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Covid + </w:t>
      </w:r>
    </w:p>
    <w:p w:rsidR="0D6FB8C9" w:rsidP="369D31B8" w:rsidRDefault="0D6FB8C9" w14:paraId="7E487325" w14:textId="246D5E45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0D6FB8C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E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Sick during shift </w:t>
      </w:r>
    </w:p>
    <w:p w:rsidR="152363ED" w:rsidP="369D31B8" w:rsidRDefault="152363ED" w14:paraId="5043FB26" w14:textId="714C9FD7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152363ED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F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. Caregiver Car problem.</w:t>
      </w:r>
    </w:p>
    <w:p w:rsidR="721F91F0" w:rsidP="369D31B8" w:rsidRDefault="721F91F0" w14:paraId="37A92646" w14:textId="04E6A9C0">
      <w:pPr>
        <w:pStyle w:val="ListParagraph"/>
        <w:numPr>
          <w:ilvl w:val="1"/>
          <w:numId w:val="9"/>
        </w:numPr>
        <w:spacing w:line="48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single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single"/>
        </w:rPr>
        <w:t xml:space="preserve"> </w:t>
      </w:r>
      <w:r w:rsidRPr="369D31B8" w:rsidR="721F91F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Client Cancellation: </w:t>
      </w:r>
    </w:p>
    <w:p w:rsidR="721F91F0" w:rsidP="369D31B8" w:rsidRDefault="721F91F0" w14:paraId="37723F84" w14:textId="3B45B1C5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369D31B8" w:rsidR="11160EE1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A. Sick before shift</w:t>
      </w:r>
    </w:p>
    <w:p w:rsidR="721F91F0" w:rsidP="369D31B8" w:rsidRDefault="721F91F0" w14:paraId="7F7243C6" w14:textId="47289B0B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B. Client visiting or going out for dinner    </w:t>
      </w:r>
    </w:p>
    <w:p w:rsidR="721F91F0" w:rsidP="369D31B8" w:rsidRDefault="721F91F0" w14:paraId="5A689AA5" w14:textId="028862D9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C. Client cancellation admitted in hospital</w:t>
      </w:r>
    </w:p>
    <w:p w:rsidR="721F91F0" w:rsidP="369D31B8" w:rsidRDefault="721F91F0" w14:paraId="79B2FE2D" w14:textId="34FAE26F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 D. If the client is tested covid +</w:t>
      </w:r>
    </w:p>
    <w:p w:rsidR="721F91F0" w:rsidP="369D31B8" w:rsidRDefault="721F91F0" w14:paraId="3B928D92" w14:textId="3F936680">
      <w:pPr>
        <w:pStyle w:val="Normal"/>
        <w:spacing w:line="480" w:lineRule="auto"/>
        <w:ind w:left="72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            E. If the client is upset with the Caregiver or not happy with the care. </w:t>
      </w:r>
    </w:p>
    <w:p w:rsidR="369D31B8" w:rsidP="369D31B8" w:rsidRDefault="369D31B8" w14:paraId="3C4AFF44" w14:textId="4D7D0AB1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7475D685" w:rsidP="369D31B8" w:rsidRDefault="7475D685" w14:paraId="331DC338" w14:textId="450483DC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369D31B8" w:rsidR="7475D68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     </w:t>
      </w:r>
      <w:r w:rsidRPr="369D31B8" w:rsidR="18BC9FA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</w:t>
      </w:r>
      <w:r w:rsidRPr="369D31B8" w:rsidR="721F91F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Types of Calls from Caregivers:</w:t>
      </w:r>
    </w:p>
    <w:p w:rsidR="721F91F0" w:rsidP="369D31B8" w:rsidRDefault="721F91F0" w14:paraId="38DFF2AE" w14:textId="30F56078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asking permission to leave early</w:t>
      </w:r>
    </w:p>
    <w:p w:rsidR="721F91F0" w:rsidP="369D31B8" w:rsidRDefault="721F91F0" w14:paraId="4CED2B62" w14:textId="67808B91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for Clock in and Clock Out</w:t>
      </w:r>
    </w:p>
    <w:p w:rsidR="721F91F0" w:rsidP="369D31B8" w:rsidRDefault="721F91F0" w14:paraId="7EA6D90E" w14:textId="407AE5A3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and informing that she is running late to her shift</w:t>
      </w:r>
    </w:p>
    <w:p w:rsidR="721F91F0" w:rsidP="369D31B8" w:rsidRDefault="721F91F0" w14:paraId="6649BEA8" w14:textId="16F0BE53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for Re-Scheduling</w:t>
      </w:r>
    </w:p>
    <w:p w:rsidR="721F91F0" w:rsidP="369D31B8" w:rsidRDefault="721F91F0" w14:paraId="69EDABF5" w14:textId="02164B55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for available Shifts</w:t>
      </w:r>
    </w:p>
    <w:p w:rsidR="721F91F0" w:rsidP="369D31B8" w:rsidRDefault="721F91F0" w14:paraId="37DC66E7" w14:textId="6C5CC9B6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and informing that she is not feeling well during her shift</w:t>
      </w:r>
    </w:p>
    <w:p w:rsidR="721F91F0" w:rsidP="369D31B8" w:rsidRDefault="721F91F0" w14:paraId="7F3B3270" w14:textId="014C6754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reporting issues/concern on client and another caregiver.</w:t>
      </w:r>
    </w:p>
    <w:p w:rsidR="721F91F0" w:rsidP="369D31B8" w:rsidRDefault="721F91F0" w14:paraId="7DAB9BEB" w14:textId="06F2C932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Caregiver calling and informing that she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doesn’t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want to work with the client nor happy to work during the shift and after the shift.</w:t>
      </w:r>
    </w:p>
    <w:p w:rsidR="721F91F0" w:rsidP="369D31B8" w:rsidRDefault="721F91F0" w14:paraId="415B4B68" w14:textId="59CAF812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and requesting a leave or off</w:t>
      </w:r>
    </w:p>
    <w:p w:rsidR="721F91F0" w:rsidP="369D31B8" w:rsidRDefault="721F91F0" w14:paraId="0DF6C87E" w14:textId="7CFB79EE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Caregiver calling and asking for directions to the client’s place.</w:t>
      </w:r>
    </w:p>
    <w:p w:rsidR="721F91F0" w:rsidP="369D31B8" w:rsidRDefault="721F91F0" w14:paraId="448CEC2C" w14:textId="3C1BA404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</w:p>
    <w:p w:rsidR="6677DA28" w:rsidP="369D31B8" w:rsidRDefault="6677DA28" w14:paraId="2EF8E43E" w14:textId="3466479F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369D31B8" w:rsidR="6677DA28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   </w:t>
      </w:r>
      <w:r w:rsidRPr="369D31B8" w:rsidR="6677DA28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</w:t>
      </w:r>
      <w:r w:rsidRPr="369D31B8" w:rsidR="721F91F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Types of Calls from Clients:</w:t>
      </w:r>
    </w:p>
    <w:p w:rsidR="721F91F0" w:rsidP="369D31B8" w:rsidRDefault="721F91F0" w14:paraId="5D1B97B5" w14:textId="47128992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us and informing about change in care plan</w:t>
      </w:r>
    </w:p>
    <w:p w:rsidR="721F91F0" w:rsidP="369D31B8" w:rsidRDefault="721F91F0" w14:paraId="750E6775" w14:textId="207C303C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for re-scheduling</w:t>
      </w:r>
    </w:p>
    <w:p w:rsidR="721F91F0" w:rsidP="369D31B8" w:rsidRDefault="721F91F0" w14:paraId="7357BB3A" w14:textId="574E1DB1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for cancellation</w:t>
      </w:r>
    </w:p>
    <w:p w:rsidR="721F91F0" w:rsidP="369D31B8" w:rsidRDefault="721F91F0" w14:paraId="6C245945" w14:textId="11302DEE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Client calling for Caregiver off the Shift (Client 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doesn’t</w:t>
      </w: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like Caregiver)</w:t>
      </w:r>
    </w:p>
    <w:p w:rsidR="721F91F0" w:rsidP="369D31B8" w:rsidRDefault="721F91F0" w14:paraId="0CA58D72" w14:textId="38988E8F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having concerns about the Caregiver</w:t>
      </w:r>
    </w:p>
    <w:p w:rsidR="721F91F0" w:rsidP="369D31B8" w:rsidRDefault="721F91F0" w14:paraId="02C02C53" w14:textId="72F4C5C5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and informing to add some rules for the Caregiver’s during the shift.</w:t>
      </w:r>
    </w:p>
    <w:p w:rsidR="721F91F0" w:rsidP="369D31B8" w:rsidRDefault="721F91F0" w14:paraId="6FB2AA0F" w14:textId="659DA93A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for their shift calendar</w:t>
      </w:r>
    </w:p>
    <w:p w:rsidR="721F91F0" w:rsidP="369D31B8" w:rsidRDefault="721F91F0" w14:paraId="5A700272" w14:textId="3F2E082E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Client calling for information about their shift </w:t>
      </w:r>
    </w:p>
    <w:p w:rsidR="721F91F0" w:rsidP="369D31B8" w:rsidRDefault="721F91F0" w14:paraId="7A0CE126" w14:textId="30EFD4FB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Client’s family calling up and informing the client has passed away.</w:t>
      </w:r>
    </w:p>
    <w:p w:rsidR="721F91F0" w:rsidP="369D31B8" w:rsidRDefault="721F91F0" w14:paraId="634078C4" w14:textId="5A808BBB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for adding new shift</w:t>
      </w:r>
    </w:p>
    <w:p w:rsidR="721F91F0" w:rsidP="369D31B8" w:rsidRDefault="721F91F0" w14:paraId="74171F48" w14:textId="23E736E4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 calling to inform to stop their care from the agency</w:t>
      </w:r>
    </w:p>
    <w:p w:rsidR="721F91F0" w:rsidP="369D31B8" w:rsidRDefault="721F91F0" w14:paraId="3EC7ECB1" w14:textId="4697B6E5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Clients calling and refer their family and friends for care</w:t>
      </w:r>
    </w:p>
    <w:p w:rsidR="721F91F0" w:rsidP="369D31B8" w:rsidRDefault="721F91F0" w14:paraId="17DF17C4" w14:textId="52005525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New client calling and asking information about Home Care Services</w:t>
      </w:r>
    </w:p>
    <w:p w:rsidR="721F91F0" w:rsidP="369D31B8" w:rsidRDefault="721F91F0" w14:paraId="2FD95EB1" w14:textId="125D2C3F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Clients calling for their Billing amount</w:t>
      </w:r>
    </w:p>
    <w:p w:rsidR="721F91F0" w:rsidP="369D31B8" w:rsidRDefault="721F91F0" w14:paraId="441CADFE" w14:textId="156F585C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Clients calling and informing about the change in address</w:t>
      </w:r>
    </w:p>
    <w:p w:rsidR="721F91F0" w:rsidP="369D31B8" w:rsidRDefault="721F91F0" w14:paraId="44FA9CED" w14:textId="26CF8F10">
      <w:pPr>
        <w:pStyle w:val="Normal"/>
        <w:spacing w:line="480" w:lineRule="auto"/>
        <w:ind w:left="144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Clients calling and informing they have doctor’s appointment and requesting caregiver to take them there.</w:t>
      </w:r>
    </w:p>
    <w:p w:rsidR="721F91F0" w:rsidP="369D31B8" w:rsidRDefault="721F91F0" w14:paraId="01F565BE" w14:textId="33C97D4B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</w:p>
    <w:p w:rsidR="721F91F0" w:rsidP="369D31B8" w:rsidRDefault="721F91F0" w14:paraId="626E9F3F" w14:textId="39015ADA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</w:p>
    <w:p w:rsidR="721F91F0" w:rsidP="369D31B8" w:rsidRDefault="721F91F0" w14:paraId="1AFE3B8D" w14:textId="3CAC84CE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369D31B8" w:rsidR="721F91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</w:p>
    <w:p w:rsidR="369D31B8" w:rsidP="369D31B8" w:rsidRDefault="369D31B8" w14:paraId="0AF5669A" w14:textId="7F8B5A28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369D31B8" w:rsidP="369D31B8" w:rsidRDefault="369D31B8" w14:paraId="6026C57E" w14:textId="0B6A6D76">
      <w:pPr>
        <w:pStyle w:val="Normal"/>
        <w:spacing w:line="480" w:lineRule="auto"/>
        <w:ind w:left="0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sectPr w:rsidRPr="00BB692F" w:rsidR="0034115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0">
    <w:nsid w:val="66ae2e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e4a10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61f2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0efed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7831a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818f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f61a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49e0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6706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118f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7F00A59"/>
    <w:multiLevelType w:val="hybridMultilevel"/>
    <w:tmpl w:val="57DE5C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858398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9E"/>
    <w:rsid w:val="00092E42"/>
    <w:rsid w:val="00120CDF"/>
    <w:rsid w:val="0021789E"/>
    <w:rsid w:val="00341151"/>
    <w:rsid w:val="00465F82"/>
    <w:rsid w:val="004747E6"/>
    <w:rsid w:val="005F4568"/>
    <w:rsid w:val="00881B90"/>
    <w:rsid w:val="00A85B4B"/>
    <w:rsid w:val="00B1278E"/>
    <w:rsid w:val="00BB692F"/>
    <w:rsid w:val="00C5549C"/>
    <w:rsid w:val="00CE2F69"/>
    <w:rsid w:val="00E108E9"/>
    <w:rsid w:val="00FA029C"/>
    <w:rsid w:val="00FC31D1"/>
    <w:rsid w:val="010041CA"/>
    <w:rsid w:val="04B2292A"/>
    <w:rsid w:val="05C756ED"/>
    <w:rsid w:val="066A2B75"/>
    <w:rsid w:val="0805FBD6"/>
    <w:rsid w:val="0A922A93"/>
    <w:rsid w:val="0B3A3801"/>
    <w:rsid w:val="0B3D9C98"/>
    <w:rsid w:val="0C5F2756"/>
    <w:rsid w:val="0D6FB8C9"/>
    <w:rsid w:val="0E3F787B"/>
    <w:rsid w:val="0F96C818"/>
    <w:rsid w:val="103B594A"/>
    <w:rsid w:val="10A9D98B"/>
    <w:rsid w:val="11160EE1"/>
    <w:rsid w:val="115B5752"/>
    <w:rsid w:val="116EEE34"/>
    <w:rsid w:val="11934FCF"/>
    <w:rsid w:val="1315E7F9"/>
    <w:rsid w:val="14071729"/>
    <w:rsid w:val="152363ED"/>
    <w:rsid w:val="1757853E"/>
    <w:rsid w:val="17D9998A"/>
    <w:rsid w:val="17EBC81F"/>
    <w:rsid w:val="18BC9FA1"/>
    <w:rsid w:val="18D3C4B4"/>
    <w:rsid w:val="19879880"/>
    <w:rsid w:val="1B2614D8"/>
    <w:rsid w:val="1C2AF661"/>
    <w:rsid w:val="1D581853"/>
    <w:rsid w:val="1DDFEF1F"/>
    <w:rsid w:val="1E402FEE"/>
    <w:rsid w:val="1EB628F6"/>
    <w:rsid w:val="1F629723"/>
    <w:rsid w:val="1F7BBF80"/>
    <w:rsid w:val="20D61870"/>
    <w:rsid w:val="266E090E"/>
    <w:rsid w:val="2A02EEFC"/>
    <w:rsid w:val="2A32D886"/>
    <w:rsid w:val="2D213262"/>
    <w:rsid w:val="2EE8B184"/>
    <w:rsid w:val="2F80A873"/>
    <w:rsid w:val="30B104E2"/>
    <w:rsid w:val="311D74F3"/>
    <w:rsid w:val="314DDBF0"/>
    <w:rsid w:val="32205246"/>
    <w:rsid w:val="32B6D63E"/>
    <w:rsid w:val="337228F2"/>
    <w:rsid w:val="345515B5"/>
    <w:rsid w:val="35D0F154"/>
    <w:rsid w:val="369D31B8"/>
    <w:rsid w:val="390C0306"/>
    <w:rsid w:val="3AC6BFB1"/>
    <w:rsid w:val="3C629012"/>
    <w:rsid w:val="3DCE08F2"/>
    <w:rsid w:val="3E89D7DC"/>
    <w:rsid w:val="41DB4184"/>
    <w:rsid w:val="420D3734"/>
    <w:rsid w:val="43770047"/>
    <w:rsid w:val="437711E5"/>
    <w:rsid w:val="456FD2A2"/>
    <w:rsid w:val="461D6FB5"/>
    <w:rsid w:val="4879A817"/>
    <w:rsid w:val="493BC0DD"/>
    <w:rsid w:val="49D19E9C"/>
    <w:rsid w:val="4A230073"/>
    <w:rsid w:val="4AC66C40"/>
    <w:rsid w:val="4BB4197A"/>
    <w:rsid w:val="4E5BDDE4"/>
    <w:rsid w:val="4E932DE9"/>
    <w:rsid w:val="4EB9C48C"/>
    <w:rsid w:val="4ED4036C"/>
    <w:rsid w:val="50878A9D"/>
    <w:rsid w:val="50AE2E08"/>
    <w:rsid w:val="53BF2B5F"/>
    <w:rsid w:val="53F02322"/>
    <w:rsid w:val="54AEBF72"/>
    <w:rsid w:val="555AFBC0"/>
    <w:rsid w:val="564A8FD3"/>
    <w:rsid w:val="579F7107"/>
    <w:rsid w:val="596D3718"/>
    <w:rsid w:val="5C812FA6"/>
    <w:rsid w:val="5F3E4008"/>
    <w:rsid w:val="5FAD5E4B"/>
    <w:rsid w:val="6022A913"/>
    <w:rsid w:val="604F34EF"/>
    <w:rsid w:val="60A6980C"/>
    <w:rsid w:val="61BE7974"/>
    <w:rsid w:val="623BCF56"/>
    <w:rsid w:val="64585733"/>
    <w:rsid w:val="647DF40F"/>
    <w:rsid w:val="6663BE25"/>
    <w:rsid w:val="6668A123"/>
    <w:rsid w:val="6677DA28"/>
    <w:rsid w:val="67E78A81"/>
    <w:rsid w:val="6902C5EF"/>
    <w:rsid w:val="69516532"/>
    <w:rsid w:val="6AD08DDA"/>
    <w:rsid w:val="6AED3593"/>
    <w:rsid w:val="6BD1300C"/>
    <w:rsid w:val="6BE44562"/>
    <w:rsid w:val="6C29BB6E"/>
    <w:rsid w:val="6CD03772"/>
    <w:rsid w:val="6E2CC3DB"/>
    <w:rsid w:val="6F55EA13"/>
    <w:rsid w:val="70A5FBF1"/>
    <w:rsid w:val="70B72A6F"/>
    <w:rsid w:val="715BBB6F"/>
    <w:rsid w:val="721F91F0"/>
    <w:rsid w:val="730034FE"/>
    <w:rsid w:val="73E329AB"/>
    <w:rsid w:val="7475D685"/>
    <w:rsid w:val="7487EA14"/>
    <w:rsid w:val="749C055F"/>
    <w:rsid w:val="7637D5C0"/>
    <w:rsid w:val="7A1C86B6"/>
    <w:rsid w:val="7AF55BDF"/>
    <w:rsid w:val="7BF71C50"/>
    <w:rsid w:val="7F22042F"/>
    <w:rsid w:val="7F4977E3"/>
    <w:rsid w:val="7F7CE5A7"/>
    <w:rsid w:val="7FF78559"/>
    <w:rsid w:val="7FF7C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A6BFC"/>
  <w15:chartTrackingRefBased/>
  <w15:docId w15:val="{7BE8CF2D-9E90-2342-A37E-DE6C55B0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2"/>
        <w:szCs w:val="22"/>
        <w:lang w:val="en-IN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>Venkata Manojawa Paritala</DisplayName>
        <AccountId>16</AccountId>
        <AccountType/>
      </UserInfo>
      <UserInfo>
        <DisplayName>Lakshmi Anusha Tiyyala</DisplayName>
        <AccountId>118</AccountId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B23E13E3-E8B2-484D-8B54-80405A54FE68}"/>
</file>

<file path=customXml/itemProps2.xml><?xml version="1.0" encoding="utf-8"?>
<ds:datastoreItem xmlns:ds="http://schemas.openxmlformats.org/officeDocument/2006/customXml" ds:itemID="{6A3FA771-E0DA-4072-AF8D-D840080C8121}"/>
</file>

<file path=customXml/itemProps3.xml><?xml version="1.0" encoding="utf-8"?>
<ds:datastoreItem xmlns:ds="http://schemas.openxmlformats.org/officeDocument/2006/customXml" ds:itemID="{8ED6282F-5AA3-4879-A06B-D6AAA1AC751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Anusha Tiyyala</dc:creator>
  <cp:keywords/>
  <dc:description/>
  <cp:lastModifiedBy>Manasa Anneboina</cp:lastModifiedBy>
  <cp:revision>4</cp:revision>
  <dcterms:created xsi:type="dcterms:W3CDTF">2024-01-29T19:11:00Z</dcterms:created>
  <dcterms:modified xsi:type="dcterms:W3CDTF">2024-04-05T13:28:19Z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0x010100FA7D116E41236943AC2A42667D4F1D3D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{"FileActivityType":"9","FileActivityTimeStamp":"2024-04-05T01:49:29.540Z","FileActivityUsersOnPage":[{"DisplayName":"Manasa Anneboina","Id":"manasa.anneboina@kleza.io"},{"DisplayName":"Venkata Manojawa Paritala","Id":"manojawa@kleza.io"}],"FileActivityNavigationId":null}</vt:lpwstr>
  </property>
  <property fmtid="{D5CDD505-2E9C-101B-9397-08002B2CF9AE}" pid="9" name="TriggerFlowInfo">
    <vt:lpwstr/>
  </property>
</Properties>
</file>